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10E01BD4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78FC9B7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ARTES VISUALES </w:t>
      </w:r>
    </w:p>
    <w:p w14:paraId="023A3E36" w14:textId="319D1A8A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EB5A0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al 1</w:t>
      </w:r>
      <w:r w:rsidR="00EB5A0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</w:t>
      </w:r>
      <w:r w:rsidR="00EB5A0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2020</w:t>
      </w:r>
    </w:p>
    <w:p w14:paraId="5F97FE15" w14:textId="34A8AF02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4EA077" w14:textId="55DD2560" w:rsidR="00BA5037" w:rsidRDefault="00BA5037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55AF66E4" w:rsidR="00C358C1" w:rsidRDefault="005D6A96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C358C1">
        <w:rPr>
          <w:rFonts w:ascii="Arial" w:hAnsi="Arial" w:cs="Arial"/>
          <w:sz w:val="24"/>
          <w:szCs w:val="24"/>
        </w:rPr>
        <w:t xml:space="preserve"> Básico sección A y B </w:t>
      </w:r>
    </w:p>
    <w:p w14:paraId="0D3423DD" w14:textId="4990FEC5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639E6CE7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D6A96">
        <w:rPr>
          <w:rFonts w:ascii="Arial" w:hAnsi="Arial" w:cs="Arial"/>
          <w:sz w:val="24"/>
          <w:szCs w:val="24"/>
        </w:rPr>
        <w:t xml:space="preserve"> </w:t>
      </w:r>
      <w:r w:rsidR="002C6ABD">
        <w:rPr>
          <w:rFonts w:ascii="Arial" w:hAnsi="Arial" w:cs="Arial"/>
          <w:sz w:val="24"/>
          <w:szCs w:val="24"/>
        </w:rPr>
        <w:t>La Perspectiva</w:t>
      </w:r>
    </w:p>
    <w:p w14:paraId="2CE43F16" w14:textId="71A42F82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F6C4CA2" w14:textId="5133296C" w:rsidR="002C6ABD" w:rsidRDefault="002C6ABD" w:rsidP="002C6A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Dibujar en perspectiva es una técnica de dibujo utilizado para ilustrar la dimensión a través de una superficie plana. Con esta técnica conseguimos provocar el efecto lejanía y profundidad y por tanto de volumen.  </w:t>
      </w:r>
    </w:p>
    <w:p w14:paraId="0B045F1B" w14:textId="72405085" w:rsidR="00717A21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2EC25490" w14:textId="582ACCB4" w:rsidR="00717A21" w:rsidRDefault="002C6ABD" w:rsidP="00945E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perspectiva consiste en representar las cosas como se ven, para ello se utilizan diversos tipos de líneas, paralelas, oblicuas, verticales y horizontales. </w:t>
      </w:r>
    </w:p>
    <w:p w14:paraId="55D09128" w14:textId="3D5D8991" w:rsidR="007522A6" w:rsidRDefault="007522A6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487357F1" w14:textId="49F98490" w:rsidR="007522A6" w:rsidRDefault="007522A6" w:rsidP="001642A5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punto es un elemento importante dentro de la perspectiva porque las líneas pueden partir de un punto a otro. </w:t>
      </w:r>
    </w:p>
    <w:p w14:paraId="39050504" w14:textId="6526D0CD" w:rsidR="007522A6" w:rsidRDefault="007522A6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2297C3F4" w14:textId="05814022" w:rsidR="007522A6" w:rsidRDefault="007522A6" w:rsidP="007522A6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línea de horizonte, generalmente recta y horizontal, el cual simboliza el horizonte. Si mirásemos el mar, sería la línea donde acaba el mar y empieza el cielo. Esta línea siempre esta a la altura de los ojos del dibujante. </w:t>
      </w:r>
      <w:r w:rsidR="001642A5">
        <w:rPr>
          <w:rFonts w:ascii="Arial" w:hAnsi="Arial" w:cs="Arial"/>
          <w:sz w:val="24"/>
          <w:szCs w:val="24"/>
        </w:rPr>
        <w:t xml:space="preserve">Si el dibujante esta de pie, la línea estará mucho mas alta que si esta agachado. </w:t>
      </w:r>
    </w:p>
    <w:p w14:paraId="68DDF53B" w14:textId="68166BD2" w:rsidR="007522A6" w:rsidRDefault="007522A6" w:rsidP="007522A6">
      <w:pPr>
        <w:pStyle w:val="Sinespaciado"/>
        <w:rPr>
          <w:rFonts w:ascii="Arial" w:hAnsi="Arial" w:cs="Arial"/>
          <w:sz w:val="24"/>
          <w:szCs w:val="24"/>
        </w:rPr>
      </w:pPr>
    </w:p>
    <w:p w14:paraId="6B7E0AFD" w14:textId="23CA0E60" w:rsidR="00717A21" w:rsidRDefault="007522A6" w:rsidP="00945EBC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9C2689" wp14:editId="3DEF133A">
            <wp:simplePos x="0" y="0"/>
            <wp:positionH relativeFrom="column">
              <wp:posOffset>1377315</wp:posOffset>
            </wp:positionH>
            <wp:positionV relativeFrom="paragraph">
              <wp:posOffset>7620</wp:posOffset>
            </wp:positionV>
            <wp:extent cx="3133725" cy="1293374"/>
            <wp:effectExtent l="0" t="0" r="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9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263A02" w14:textId="37B254CF" w:rsidR="00717A21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75EEB919" w14:textId="7CFB18B5" w:rsidR="00717A21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2FBB1C9B" w14:textId="48763FFF" w:rsidR="00717A21" w:rsidRPr="00DB57C8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466BE391" w14:textId="713AC36C" w:rsidR="00717A21" w:rsidRDefault="00717A2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766802FD" w14:textId="1533D348" w:rsidR="00717A21" w:rsidRDefault="00717A2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01169D9" w14:textId="4C39EAFD" w:rsidR="001642A5" w:rsidRDefault="001642A5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37A079D1" w14:textId="6FD7C729" w:rsidR="001642A5" w:rsidRDefault="001642A5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5580AE4D" w14:textId="10DBBBA0" w:rsidR="00717A21" w:rsidRPr="00EB5A01" w:rsidRDefault="000C181C" w:rsidP="007937E1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5B282" wp14:editId="2AF592FB">
                <wp:simplePos x="0" y="0"/>
                <wp:positionH relativeFrom="column">
                  <wp:posOffset>2501265</wp:posOffset>
                </wp:positionH>
                <wp:positionV relativeFrom="paragraph">
                  <wp:posOffset>622300</wp:posOffset>
                </wp:positionV>
                <wp:extent cx="1076325" cy="952500"/>
                <wp:effectExtent l="76200" t="19050" r="0" b="0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090">
                          <a:off x="0" y="0"/>
                          <a:ext cx="1076325" cy="952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CA26D" w14:textId="60B553AD" w:rsidR="000C181C" w:rsidRDefault="000C181C" w:rsidP="000C181C">
                            <w:pPr>
                              <w:jc w:val="center"/>
                            </w:pPr>
                            <w:r>
                              <w:t>Dos puntos de fuga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5B2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left:0;text-align:left;margin-left:196.95pt;margin-top:49pt;width:84.75pt;height:75pt;rotation:196945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" adj="12042" fillcolor="white [3201]" strokecolor="black [3200]" strokeweight="1pt">
                <v:textbox>
                  <w:txbxContent>
                    <w:p w14:paraId="343CA26D" w14:textId="60B553AD" w:rsidR="000C181C" w:rsidRDefault="000C181C" w:rsidP="000C181C">
                      <w:pPr>
                        <w:jc w:val="center"/>
                      </w:pPr>
                      <w:r>
                        <w:t>Dos puntos de fuga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A1401" wp14:editId="0FA7E240">
                <wp:simplePos x="0" y="0"/>
                <wp:positionH relativeFrom="margin">
                  <wp:align>center</wp:align>
                </wp:positionH>
                <wp:positionV relativeFrom="paragraph">
                  <wp:posOffset>2129791</wp:posOffset>
                </wp:positionV>
                <wp:extent cx="1005816" cy="956397"/>
                <wp:effectExtent l="19050" t="19050" r="61595" b="15240"/>
                <wp:wrapNone/>
                <wp:docPr id="9" name="Flecha: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3872">
                          <a:off x="0" y="0"/>
                          <a:ext cx="1005816" cy="95639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41CF1" w14:textId="22F68700" w:rsidR="000C181C" w:rsidRDefault="000C181C" w:rsidP="000C181C">
                            <w:pPr>
                              <w:jc w:val="center"/>
                            </w:pPr>
                            <w:r>
                              <w:t>Un punto de fuga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A140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9" o:spid="_x0000_s1027" type="#_x0000_t66" style="position:absolute;left:0;text-align:left;margin-left:0;margin-top:167.7pt;width:79.2pt;height:75.3pt;rotation:856197fd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" adj="10269" fillcolor="white [3201]" strokecolor="black [3200]" strokeweight="1pt">
                <v:textbox>
                  <w:txbxContent>
                    <w:p w14:paraId="2DB41CF1" w14:textId="22F68700" w:rsidR="000C181C" w:rsidRDefault="000C181C" w:rsidP="000C181C">
                      <w:pPr>
                        <w:jc w:val="center"/>
                      </w:pPr>
                      <w:r>
                        <w:t>Un punto de fuga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14AD15" wp14:editId="7D268137">
            <wp:simplePos x="0" y="0"/>
            <wp:positionH relativeFrom="margin">
              <wp:align>right</wp:align>
            </wp:positionH>
            <wp:positionV relativeFrom="paragraph">
              <wp:posOffset>1490980</wp:posOffset>
            </wp:positionV>
            <wp:extent cx="2808605" cy="962025"/>
            <wp:effectExtent l="0" t="0" r="0" b="952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7CEE71" wp14:editId="38E66256">
            <wp:simplePos x="0" y="0"/>
            <wp:positionH relativeFrom="margin">
              <wp:align>left</wp:align>
            </wp:positionH>
            <wp:positionV relativeFrom="paragraph">
              <wp:posOffset>845820</wp:posOffset>
            </wp:positionV>
            <wp:extent cx="2152650" cy="1607617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2A5">
        <w:rPr>
          <w:rFonts w:ascii="Arial" w:hAnsi="Arial" w:cs="Arial"/>
          <w:sz w:val="24"/>
          <w:szCs w:val="24"/>
        </w:rPr>
        <w:t xml:space="preserve">El punto de fuga son aquellos puntos en los que surgen las direcciones en perspectiva. Cada dirección del objeto tiene su propio punto de fuga, por </w:t>
      </w:r>
      <w:proofErr w:type="gramStart"/>
      <w:r w:rsidR="001642A5">
        <w:rPr>
          <w:rFonts w:ascii="Arial" w:hAnsi="Arial" w:cs="Arial"/>
          <w:sz w:val="24"/>
          <w:szCs w:val="24"/>
        </w:rPr>
        <w:t>tanto</w:t>
      </w:r>
      <w:proofErr w:type="gramEnd"/>
      <w:r w:rsidR="001642A5">
        <w:rPr>
          <w:rFonts w:ascii="Arial" w:hAnsi="Arial" w:cs="Arial"/>
          <w:sz w:val="24"/>
          <w:szCs w:val="24"/>
        </w:rPr>
        <w:t xml:space="preserve"> </w:t>
      </w:r>
      <w:r w:rsidR="001642A5">
        <w:rPr>
          <w:rFonts w:ascii="Arial" w:hAnsi="Arial" w:cs="Arial"/>
          <w:b/>
          <w:bCs/>
          <w:sz w:val="24"/>
          <w:szCs w:val="24"/>
        </w:rPr>
        <w:t xml:space="preserve">todas aquellas direcciones que son paralelas surgen en el mismo punto de fuga. </w:t>
      </w:r>
    </w:p>
    <w:p w14:paraId="02330595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790DC0A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53BA114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953C08F" w14:textId="6D0EBECD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clase se mostrará un video de cómo realizar un dibujo en perspectiva utilizando los elementos. Al igual que se subirá en la plataforma de Classroom para cualquier duda que tengas. </w:t>
      </w:r>
    </w:p>
    <w:p w14:paraId="4CA0B068" w14:textId="69BAC019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3C686236" w14:textId="0B8C9760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56B42D20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A26DBC2" w14:textId="77777777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77777777" w:rsidR="00EB5A01" w:rsidRPr="00CA1EF5" w:rsidRDefault="00EB5A01" w:rsidP="00EB5A01">
      <w:pPr>
        <w:pStyle w:val="Sinespaciado"/>
        <w:shd w:val="clear" w:color="auto" w:fill="FE5454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6F76CA21" w14:textId="77777777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B353851" w14:textId="4EEFF040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hojas bond o en formatos – Realiza un dibujo en perspectiva utilizando los elementos básicos, hazlo de primero a lápiz todo, luego lo que quieras resaltar lo puedes hacer con un</w:t>
      </w:r>
      <w:r w:rsidRPr="00CA1EF5">
        <w:rPr>
          <w:rFonts w:ascii="Arial" w:hAnsi="Arial" w:cs="Arial"/>
          <w:sz w:val="24"/>
          <w:szCs w:val="24"/>
          <w:shd w:val="clear" w:color="auto" w:fill="FE5454"/>
        </w:rPr>
        <w:t xml:space="preserve"> rapidógrafo</w:t>
      </w:r>
      <w:r>
        <w:rPr>
          <w:rFonts w:ascii="Arial" w:hAnsi="Arial" w:cs="Arial"/>
          <w:sz w:val="24"/>
          <w:szCs w:val="24"/>
        </w:rPr>
        <w:t xml:space="preserve"> negro o un marcador negro punto fino (</w:t>
      </w:r>
      <w:r>
        <w:rPr>
          <w:rFonts w:ascii="Arial" w:hAnsi="Arial" w:cs="Arial"/>
          <w:b/>
          <w:bCs/>
          <w:sz w:val="24"/>
          <w:szCs w:val="24"/>
        </w:rPr>
        <w:t>PERO NO BORRAR LAS LINEAS REALIZADAS A LAPIZ)</w:t>
      </w:r>
      <w:r>
        <w:rPr>
          <w:rFonts w:ascii="Arial" w:hAnsi="Arial" w:cs="Arial"/>
          <w:sz w:val="24"/>
          <w:szCs w:val="24"/>
        </w:rPr>
        <w:t xml:space="preserve"> y píntalo y decóralo a tu creatividad. </w:t>
      </w:r>
    </w:p>
    <w:p w14:paraId="03BE5DA9" w14:textId="77777777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91BD4E4" w14:textId="4E037C2B" w:rsidR="00EB5A01" w:rsidRPr="00C358C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de Classroom capturando una imagen donde </w:t>
      </w:r>
      <w:r w:rsidR="009F1C08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estudiante debe aparecer junto a su trabajo y otra de </w:t>
      </w:r>
      <w:r w:rsidR="009F1C0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 trabajo. </w:t>
      </w:r>
    </w:p>
    <w:p w14:paraId="1C35E090" w14:textId="5933FFF6" w:rsidR="009073FB" w:rsidRPr="00C358C1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073FB" w:rsidRPr="00C358C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962C2" w14:textId="77777777" w:rsidR="00151251" w:rsidRDefault="00151251" w:rsidP="00EC51EB">
      <w:pPr>
        <w:spacing w:after="0" w:line="240" w:lineRule="auto"/>
      </w:pPr>
      <w:r>
        <w:separator/>
      </w:r>
    </w:p>
  </w:endnote>
  <w:endnote w:type="continuationSeparator" w:id="0">
    <w:p w14:paraId="68AB49F3" w14:textId="77777777" w:rsidR="00151251" w:rsidRDefault="00151251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170CD" w14:textId="77777777" w:rsidR="00151251" w:rsidRDefault="00151251" w:rsidP="00EC51EB">
      <w:pPr>
        <w:spacing w:after="0" w:line="240" w:lineRule="auto"/>
      </w:pPr>
      <w:r>
        <w:separator/>
      </w:r>
    </w:p>
  </w:footnote>
  <w:footnote w:type="continuationSeparator" w:id="0">
    <w:p w14:paraId="63F3CCED" w14:textId="77777777" w:rsidR="00151251" w:rsidRDefault="00151251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C181C"/>
    <w:rsid w:val="00151251"/>
    <w:rsid w:val="001642A5"/>
    <w:rsid w:val="002C6ABD"/>
    <w:rsid w:val="002E023B"/>
    <w:rsid w:val="00340C50"/>
    <w:rsid w:val="0034127B"/>
    <w:rsid w:val="003F4DA3"/>
    <w:rsid w:val="004B221D"/>
    <w:rsid w:val="004E425E"/>
    <w:rsid w:val="00542249"/>
    <w:rsid w:val="00574B0E"/>
    <w:rsid w:val="005A18A9"/>
    <w:rsid w:val="005D6A96"/>
    <w:rsid w:val="005F4305"/>
    <w:rsid w:val="006A5E2C"/>
    <w:rsid w:val="00717A21"/>
    <w:rsid w:val="007522A6"/>
    <w:rsid w:val="00754AE2"/>
    <w:rsid w:val="007937E1"/>
    <w:rsid w:val="00810B4B"/>
    <w:rsid w:val="009073FB"/>
    <w:rsid w:val="00945EBC"/>
    <w:rsid w:val="00947ADF"/>
    <w:rsid w:val="009575C3"/>
    <w:rsid w:val="009D0182"/>
    <w:rsid w:val="009F1C08"/>
    <w:rsid w:val="00BA4F7A"/>
    <w:rsid w:val="00BA5037"/>
    <w:rsid w:val="00C358C1"/>
    <w:rsid w:val="00D01628"/>
    <w:rsid w:val="00D357EB"/>
    <w:rsid w:val="00D519D6"/>
    <w:rsid w:val="00DB3440"/>
    <w:rsid w:val="00DB57C8"/>
    <w:rsid w:val="00E31D85"/>
    <w:rsid w:val="00E94FA3"/>
    <w:rsid w:val="00EB5A01"/>
    <w:rsid w:val="00EC51EB"/>
    <w:rsid w:val="00F2250B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5</cp:revision>
  <dcterms:created xsi:type="dcterms:W3CDTF">2020-07-04T04:46:00Z</dcterms:created>
  <dcterms:modified xsi:type="dcterms:W3CDTF">2020-07-06T02:02:00Z</dcterms:modified>
</cp:coreProperties>
</file>