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F6F53" w14:textId="00E1EC33" w:rsidR="007D7D0D" w:rsidRDefault="007D7D0D" w:rsidP="007D7D0D">
      <w:pPr>
        <w:spacing w:after="0"/>
      </w:pPr>
      <w:r>
        <w:t>LICEO CHAPERO</w:t>
      </w:r>
    </w:p>
    <w:p w14:paraId="762F119A" w14:textId="553A24BA" w:rsidR="007D7D0D" w:rsidRDefault="00314E40" w:rsidP="007D7D0D">
      <w:pPr>
        <w:spacing w:after="0"/>
      </w:pPr>
      <w:proofErr w:type="gramStart"/>
      <w:r>
        <w:t xml:space="preserve">SEGUNDO </w:t>
      </w:r>
      <w:r w:rsidR="007D7D0D">
        <w:t xml:space="preserve"> BASICO</w:t>
      </w:r>
      <w:proofErr w:type="gramEnd"/>
    </w:p>
    <w:p w14:paraId="62FDE209" w14:textId="1F4341D3" w:rsidR="007D7D0D" w:rsidRDefault="007D7D0D" w:rsidP="007D7D0D">
      <w:pPr>
        <w:spacing w:after="0"/>
      </w:pPr>
      <w:proofErr w:type="gramStart"/>
      <w:r>
        <w:t>MATEMATICAS</w:t>
      </w:r>
      <w:r w:rsidR="00314E40">
        <w:t xml:space="preserve"> </w:t>
      </w:r>
      <w:r>
        <w:t xml:space="preserve"> I</w:t>
      </w:r>
      <w:r w:rsidR="00314E40">
        <w:t>I</w:t>
      </w:r>
      <w:proofErr w:type="gramEnd"/>
      <w:r>
        <w:t>, Secciones A y B</w:t>
      </w:r>
    </w:p>
    <w:p w14:paraId="6B7FBB51" w14:textId="7660144F" w:rsidR="007D7D0D" w:rsidRDefault="007D7D0D" w:rsidP="007D7D0D">
      <w:pPr>
        <w:spacing w:after="0"/>
      </w:pPr>
      <w:r>
        <w:t xml:space="preserve">Prof. Walter </w:t>
      </w:r>
      <w:proofErr w:type="spellStart"/>
      <w:r>
        <w:t>Pinot</w:t>
      </w:r>
      <w:proofErr w:type="spellEnd"/>
      <w:r>
        <w:t>/Kevin Ochoa</w:t>
      </w:r>
    </w:p>
    <w:p w14:paraId="5EF80878" w14:textId="09E7A62E" w:rsidR="007D7D0D" w:rsidRPr="00B81F2E" w:rsidRDefault="007D7D0D" w:rsidP="007D7D0D">
      <w:pPr>
        <w:jc w:val="center"/>
        <w:rPr>
          <w:b/>
          <w:bCs/>
        </w:rPr>
      </w:pPr>
      <w:r w:rsidRPr="00B81F2E">
        <w:rPr>
          <w:b/>
          <w:bCs/>
        </w:rPr>
        <w:t xml:space="preserve">HOJA DE TRABAJO VIRTUAL No. </w:t>
      </w:r>
      <w:r w:rsidR="00E87B4D" w:rsidRPr="00B81F2E">
        <w:rPr>
          <w:b/>
          <w:bCs/>
        </w:rPr>
        <w:t>10</w:t>
      </w:r>
    </w:p>
    <w:p w14:paraId="16DED82E" w14:textId="6DADFB74" w:rsidR="00E87B4D" w:rsidRDefault="00E87B4D" w:rsidP="007D7D0D">
      <w:pPr>
        <w:jc w:val="center"/>
      </w:pPr>
      <w:r>
        <w:t>(</w:t>
      </w:r>
      <w:r w:rsidR="00B81F2E">
        <w:t>S</w:t>
      </w:r>
      <w:r>
        <w:t>emana del miércoles 20 al miércoles 27 de mayo 2020)</w:t>
      </w:r>
    </w:p>
    <w:p w14:paraId="5F43D14D" w14:textId="7A8B800D" w:rsidR="007D7D0D" w:rsidRDefault="007D7D0D" w:rsidP="007D7D0D">
      <w:pPr>
        <w:jc w:val="both"/>
      </w:pPr>
      <w:r>
        <w:t>INSTRUCCIONES:</w:t>
      </w:r>
    </w:p>
    <w:p w14:paraId="62142AAE" w14:textId="3A47BD84" w:rsidR="0043595F" w:rsidRDefault="007D7D0D" w:rsidP="000763D2">
      <w:pPr>
        <w:jc w:val="both"/>
      </w:pPr>
      <w:r>
        <w:t>Resuelve todos los ejercicios que se te plantean a continuación los cuales se relacionan con el tema</w:t>
      </w:r>
      <w:r w:rsidR="00314E40">
        <w:t xml:space="preserve"> RESOLUCION DE ECUACIONES DE PRIMER GRADO</w:t>
      </w:r>
      <w:r>
        <w:t>. Debes dejar constancia de tus procedimientos puedes resolverlos en tu cuaderno de trabajo y tomar una foto y enviarla al correo oficial del curso</w:t>
      </w:r>
      <w:r w:rsidR="000763D2">
        <w:t xml:space="preserve"> </w:t>
      </w:r>
      <w:hyperlink r:id="rId5" w:history="1">
        <w:r w:rsidR="000763D2" w:rsidRPr="00CC55AA">
          <w:rPr>
            <w:rStyle w:val="Hipervnculo"/>
          </w:rPr>
          <w:t>mate.chapero@gmail.com</w:t>
        </w:r>
      </w:hyperlink>
      <w:r w:rsidR="000763D2">
        <w:t xml:space="preserve"> o enviándolo </w:t>
      </w:r>
      <w:proofErr w:type="spellStart"/>
      <w:r w:rsidR="000763D2">
        <w:t>via</w:t>
      </w:r>
      <w:proofErr w:type="spellEnd"/>
      <w:r w:rsidR="000763D2">
        <w:t xml:space="preserve"> </w:t>
      </w:r>
      <w:proofErr w:type="spellStart"/>
      <w:r w:rsidR="000763D2">
        <w:t>classroom</w:t>
      </w:r>
      <w:proofErr w:type="spellEnd"/>
      <w:r w:rsidR="000763D2">
        <w:t>.</w:t>
      </w:r>
    </w:p>
    <w:p w14:paraId="76E9FA9C" w14:textId="1BC67C2B" w:rsidR="00116877" w:rsidRPr="00116877" w:rsidRDefault="00116877" w:rsidP="000763D2">
      <w:pPr>
        <w:spacing w:before="100" w:before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s-GT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s-GT"/>
        </w:rPr>
        <w:t>1)</w:t>
      </w:r>
      <w:r w:rsidR="000763D2">
        <w:rPr>
          <w:rFonts w:ascii="Arial" w:eastAsia="Times New Roman" w:hAnsi="Arial" w:cs="Arial"/>
          <w:color w:val="000000"/>
          <w:sz w:val="27"/>
          <w:szCs w:val="27"/>
          <w:lang w:eastAsia="es-GT"/>
        </w:rPr>
        <w:t xml:space="preserve"> </w:t>
      </w:r>
      <w:r w:rsidR="000763D2">
        <w:rPr>
          <w:rFonts w:ascii="Arial" w:eastAsia="Times New Roman" w:hAnsi="Arial" w:cs="Arial"/>
          <w:noProof/>
          <w:color w:val="000000"/>
          <w:sz w:val="27"/>
          <w:szCs w:val="27"/>
          <w:lang w:eastAsia="es-GT"/>
        </w:rPr>
        <w:t>-3(x-2)=12</w:t>
      </w:r>
    </w:p>
    <w:p w14:paraId="09402F82" w14:textId="310AC038" w:rsidR="00116877" w:rsidRDefault="00116877" w:rsidP="000763D2">
      <w:pPr>
        <w:spacing w:before="100" w:before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s-GT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s-GT"/>
        </w:rPr>
        <w:t xml:space="preserve">2) </w:t>
      </w:r>
      <w:r w:rsidRPr="00116877">
        <w:rPr>
          <w:rFonts w:ascii="Arial" w:eastAsia="Times New Roman" w:hAnsi="Arial" w:cs="Arial"/>
          <w:noProof/>
          <w:color w:val="000000"/>
          <w:sz w:val="27"/>
          <w:szCs w:val="27"/>
          <w:lang w:eastAsia="es-GT"/>
        </w:rPr>
        <w:drawing>
          <wp:inline distT="0" distB="0" distL="0" distR="0" wp14:anchorId="252A9FDF" wp14:editId="0DD3C948">
            <wp:extent cx="2028825" cy="219075"/>
            <wp:effectExtent l="0" t="0" r="9525" b="9525"/>
            <wp:docPr id="1" name="Imagen 1" descr="ecuaciones de primer grado resuel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uaciones de primer grado resuelt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CE53C" w14:textId="3345C541" w:rsidR="00875EE2" w:rsidRPr="00875EE2" w:rsidRDefault="00875EE2" w:rsidP="000763D2">
      <w:pPr>
        <w:spacing w:before="100" w:before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s-GT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s-GT"/>
        </w:rPr>
        <w:t xml:space="preserve">3) </w:t>
      </w:r>
      <m:oMath>
        <m:r>
          <w:rPr>
            <w:rFonts w:ascii="Cambria Math" w:eastAsia="Times New Roman" w:hAnsi="Cambria Math" w:cs="Arial"/>
            <w:color w:val="000000"/>
            <w:sz w:val="27"/>
            <w:szCs w:val="27"/>
            <w:lang w:eastAsia="es-GT"/>
          </w:rPr>
          <m:t>3x=x-10</m:t>
        </m:r>
      </m:oMath>
    </w:p>
    <w:p w14:paraId="16AD1619" w14:textId="7417AC4D" w:rsidR="00875EE2" w:rsidRPr="00875EE2" w:rsidRDefault="00875EE2" w:rsidP="000763D2">
      <w:pPr>
        <w:spacing w:before="100" w:before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s-GT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s-GT"/>
        </w:rPr>
        <w:t xml:space="preserve">4) </w:t>
      </w:r>
      <m:oMath>
        <m:r>
          <w:rPr>
            <w:rFonts w:ascii="Cambria Math" w:eastAsia="Times New Roman" w:hAnsi="Cambria Math" w:cs="Arial"/>
            <w:color w:val="000000"/>
            <w:sz w:val="27"/>
            <w:szCs w:val="27"/>
            <w:lang w:eastAsia="es-GT"/>
          </w:rPr>
          <m:t>4</m:t>
        </m:r>
        <m:d>
          <m:dPr>
            <m:ctrlPr>
              <w:rPr>
                <w:rFonts w:ascii="Cambria Math" w:eastAsia="Times New Roman" w:hAnsi="Cambria Math" w:cs="Arial"/>
                <w:i/>
                <w:color w:val="000000"/>
                <w:sz w:val="27"/>
                <w:szCs w:val="27"/>
                <w:lang w:eastAsia="es-GT"/>
              </w:rPr>
            </m:ctrlPr>
          </m:dPr>
          <m:e>
            <m:r>
              <w:rPr>
                <w:rFonts w:ascii="Cambria Math" w:eastAsia="Times New Roman" w:hAnsi="Cambria Math" w:cs="Arial"/>
                <w:color w:val="000000"/>
                <w:sz w:val="27"/>
                <w:szCs w:val="27"/>
                <w:lang w:eastAsia="es-GT"/>
              </w:rPr>
              <m:t>2x-10</m:t>
            </m:r>
          </m:e>
        </m:d>
        <m:r>
          <w:rPr>
            <w:rFonts w:ascii="Cambria Math" w:eastAsia="Times New Roman" w:hAnsi="Cambria Math" w:cs="Arial"/>
            <w:color w:val="000000"/>
            <w:sz w:val="27"/>
            <w:szCs w:val="27"/>
            <w:lang w:eastAsia="es-GT"/>
          </w:rPr>
          <m:t>=25+2x+3</m:t>
        </m:r>
      </m:oMath>
    </w:p>
    <w:p w14:paraId="4B39EFD9" w14:textId="564071AF" w:rsidR="00875EE2" w:rsidRPr="00875EE2" w:rsidRDefault="00875EE2" w:rsidP="000763D2">
      <w:pPr>
        <w:spacing w:before="100" w:before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s-GT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s-GT"/>
        </w:rPr>
        <w:t xml:space="preserve">5) </w:t>
      </w:r>
      <m:oMath>
        <m:r>
          <w:rPr>
            <w:rFonts w:ascii="Cambria Math" w:eastAsia="Times New Roman" w:hAnsi="Cambria Math" w:cs="Arial"/>
            <w:color w:val="000000"/>
            <w:sz w:val="27"/>
            <w:szCs w:val="27"/>
            <w:lang w:eastAsia="es-GT"/>
          </w:rPr>
          <m:t>3</m:t>
        </m:r>
        <m:d>
          <m:dPr>
            <m:ctrlPr>
              <w:rPr>
                <w:rFonts w:ascii="Cambria Math" w:eastAsia="Times New Roman" w:hAnsi="Cambria Math" w:cs="Arial"/>
                <w:i/>
                <w:color w:val="000000"/>
                <w:sz w:val="27"/>
                <w:szCs w:val="27"/>
                <w:lang w:eastAsia="es-GT"/>
              </w:rPr>
            </m:ctrlPr>
          </m:dPr>
          <m:e>
            <m:r>
              <w:rPr>
                <w:rFonts w:ascii="Cambria Math" w:eastAsia="Times New Roman" w:hAnsi="Cambria Math" w:cs="Arial"/>
                <w:color w:val="000000"/>
                <w:sz w:val="27"/>
                <w:szCs w:val="27"/>
                <w:lang w:eastAsia="es-GT"/>
              </w:rPr>
              <m:t>x-4</m:t>
            </m:r>
          </m:e>
        </m:d>
        <m:r>
          <w:rPr>
            <w:rFonts w:ascii="Cambria Math" w:eastAsia="Times New Roman" w:hAnsi="Cambria Math" w:cs="Arial"/>
            <w:color w:val="000000"/>
            <w:sz w:val="27"/>
            <w:szCs w:val="27"/>
            <w:lang w:eastAsia="es-GT"/>
          </w:rPr>
          <m:t>+2</m:t>
        </m:r>
        <m:d>
          <m:dPr>
            <m:ctrlPr>
              <w:rPr>
                <w:rFonts w:ascii="Cambria Math" w:eastAsia="Times New Roman" w:hAnsi="Cambria Math" w:cs="Arial"/>
                <w:i/>
                <w:color w:val="000000"/>
                <w:sz w:val="27"/>
                <w:szCs w:val="27"/>
                <w:lang w:eastAsia="es-GT"/>
              </w:rPr>
            </m:ctrlPr>
          </m:dPr>
          <m:e>
            <m:r>
              <w:rPr>
                <w:rFonts w:ascii="Cambria Math" w:eastAsia="Times New Roman" w:hAnsi="Cambria Math" w:cs="Arial"/>
                <w:color w:val="000000"/>
                <w:sz w:val="27"/>
                <w:szCs w:val="27"/>
                <w:lang w:eastAsia="es-GT"/>
              </w:rPr>
              <m:t>2x+5</m:t>
            </m:r>
          </m:e>
        </m:d>
        <m:r>
          <w:rPr>
            <w:rFonts w:ascii="Cambria Math" w:eastAsia="Times New Roman" w:hAnsi="Cambria Math" w:cs="Arial"/>
            <w:color w:val="000000"/>
            <w:sz w:val="27"/>
            <w:szCs w:val="27"/>
            <w:lang w:eastAsia="es-GT"/>
          </w:rPr>
          <m:t>+10=2</m:t>
        </m:r>
        <m:d>
          <m:dPr>
            <m:ctrlPr>
              <w:rPr>
                <w:rFonts w:ascii="Cambria Math" w:eastAsia="Times New Roman" w:hAnsi="Cambria Math" w:cs="Arial"/>
                <w:i/>
                <w:color w:val="000000"/>
                <w:sz w:val="27"/>
                <w:szCs w:val="27"/>
                <w:lang w:eastAsia="es-GT"/>
              </w:rPr>
            </m:ctrlPr>
          </m:dPr>
          <m:e>
            <m:r>
              <w:rPr>
                <w:rFonts w:ascii="Cambria Math" w:eastAsia="Times New Roman" w:hAnsi="Cambria Math" w:cs="Arial"/>
                <w:color w:val="000000"/>
                <w:sz w:val="27"/>
                <w:szCs w:val="27"/>
                <w:lang w:eastAsia="es-GT"/>
              </w:rPr>
              <m:t>x-5</m:t>
            </m:r>
          </m:e>
        </m:d>
        <m:r>
          <w:rPr>
            <w:rFonts w:ascii="Cambria Math" w:eastAsia="Times New Roman" w:hAnsi="Cambria Math" w:cs="Arial"/>
            <w:color w:val="000000"/>
            <w:sz w:val="27"/>
            <w:szCs w:val="27"/>
            <w:lang w:eastAsia="es-GT"/>
          </w:rPr>
          <m:t>+20</m:t>
        </m:r>
      </m:oMath>
    </w:p>
    <w:p w14:paraId="01562417" w14:textId="0373084B" w:rsidR="00875EE2" w:rsidRDefault="00875EE2" w:rsidP="000763D2">
      <w:pPr>
        <w:spacing w:before="100" w:before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s-GT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s-GT"/>
        </w:rPr>
        <w:t>6) 5(3x+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es-GT"/>
        </w:rPr>
        <w:t>3)+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es-GT"/>
        </w:rPr>
        <w:t>4x-20=3x-25</w:t>
      </w:r>
    </w:p>
    <w:p w14:paraId="6F11D652" w14:textId="4DD6D53E" w:rsidR="00875EE2" w:rsidRDefault="00875EE2" w:rsidP="000763D2">
      <w:pPr>
        <w:spacing w:before="100" w:before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s-GT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s-GT"/>
        </w:rPr>
        <w:t>7) 12=4(x-3)</w:t>
      </w:r>
    </w:p>
    <w:p w14:paraId="45BF9566" w14:textId="0B41BE52" w:rsidR="00875EE2" w:rsidRDefault="00875EE2" w:rsidP="000763D2">
      <w:pPr>
        <w:spacing w:before="100" w:before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s-GT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s-GT"/>
        </w:rPr>
        <w:t>8) - 2=5(3x+1)-12x +8</w:t>
      </w:r>
    </w:p>
    <w:p w14:paraId="742EF999" w14:textId="53D668B1" w:rsidR="00875EE2" w:rsidRDefault="00875EE2" w:rsidP="000763D2">
      <w:pPr>
        <w:spacing w:before="100" w:before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s-GT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s-GT"/>
        </w:rPr>
        <w:t>9) 8.6(1.2x+9.5) =3.5(2.7x+8.6)</w:t>
      </w:r>
    </w:p>
    <w:p w14:paraId="637B3C12" w14:textId="783DC594" w:rsidR="00875EE2" w:rsidRDefault="00875EE2" w:rsidP="000763D2">
      <w:pPr>
        <w:spacing w:before="100" w:before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s-GT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s-GT"/>
        </w:rPr>
        <w:t>10) 16(2-3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es-GT"/>
        </w:rPr>
        <w:t>x)+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es-GT"/>
        </w:rPr>
        <w:t>4(2x-10)=12(x-1)</w:t>
      </w:r>
    </w:p>
    <w:p w14:paraId="74D1AF61" w14:textId="435DB95A" w:rsidR="00875EE2" w:rsidRDefault="00875EE2" w:rsidP="000763D2">
      <w:pPr>
        <w:spacing w:before="100" w:before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s-GT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s-GT"/>
        </w:rPr>
        <w:t>11) 4(n+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es-GT"/>
        </w:rPr>
        <w:t>2)=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es-GT"/>
        </w:rPr>
        <w:t>8</w:t>
      </w:r>
    </w:p>
    <w:p w14:paraId="7D9C84F0" w14:textId="1C6ACE10" w:rsidR="00875EE2" w:rsidRDefault="00875EE2" w:rsidP="000763D2">
      <w:pPr>
        <w:spacing w:before="100" w:before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s-GT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s-GT"/>
        </w:rPr>
        <w:t xml:space="preserve">12) ¼ (t - 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es-GT"/>
        </w:rPr>
        <w:t>5)=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es-GT"/>
        </w:rPr>
        <w:t xml:space="preserve"> -6</w:t>
      </w:r>
    </w:p>
    <w:p w14:paraId="48700564" w14:textId="7D9E77DA" w:rsidR="00875EE2" w:rsidRDefault="00875EE2" w:rsidP="000763D2">
      <w:pPr>
        <w:spacing w:before="100" w:before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s-GT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s-GT"/>
        </w:rPr>
        <w:t>13) 7= 8</w:t>
      </w:r>
      <w:r w:rsidR="000763D2">
        <w:rPr>
          <w:rFonts w:ascii="Arial" w:eastAsia="Times New Roman" w:hAnsi="Arial" w:cs="Arial"/>
          <w:color w:val="000000"/>
          <w:sz w:val="27"/>
          <w:szCs w:val="27"/>
          <w:lang w:eastAsia="es-GT"/>
        </w:rPr>
        <w:t xml:space="preserve"> -5(m+3)</w:t>
      </w:r>
    </w:p>
    <w:p w14:paraId="4368D6D0" w14:textId="3D9C1E17" w:rsidR="000763D2" w:rsidRDefault="000763D2" w:rsidP="000763D2">
      <w:pPr>
        <w:spacing w:before="100" w:before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s-GT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s-GT"/>
        </w:rPr>
        <w:t>14) 5x-2x+7x=81</w:t>
      </w:r>
    </w:p>
    <w:p w14:paraId="293B2C94" w14:textId="1E90405F" w:rsidR="000763D2" w:rsidRPr="00875EE2" w:rsidRDefault="000763D2" w:rsidP="000763D2">
      <w:pPr>
        <w:spacing w:before="100" w:before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s-GT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s-GT"/>
        </w:rPr>
        <w:t>15) 3[2x-3(5x-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es-GT"/>
        </w:rPr>
        <w:t>10)+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es-GT"/>
        </w:rPr>
        <w:t>9x-5)=3x+18</w:t>
      </w:r>
    </w:p>
    <w:p w14:paraId="7E6B3303" w14:textId="134941C3" w:rsidR="00116877" w:rsidRPr="00116877" w:rsidRDefault="00116877" w:rsidP="000763D2">
      <w:pPr>
        <w:spacing w:line="240" w:lineRule="auto"/>
        <w:jc w:val="center"/>
        <w:rPr>
          <w:rFonts w:ascii="Arial" w:eastAsia="Times New Roman" w:hAnsi="Arial" w:cs="Arial"/>
          <w:b/>
          <w:bCs/>
          <w:color w:val="003300"/>
          <w:sz w:val="27"/>
          <w:szCs w:val="27"/>
          <w:lang w:eastAsia="es-GT"/>
        </w:rPr>
      </w:pPr>
    </w:p>
    <w:p w14:paraId="78A95709" w14:textId="77777777" w:rsidR="0043595F" w:rsidRDefault="0043595F" w:rsidP="000763D2">
      <w:pPr>
        <w:pStyle w:val="Prrafodelista"/>
      </w:pPr>
    </w:p>
    <w:p w14:paraId="274F8568" w14:textId="77777777" w:rsidR="007D7D0D" w:rsidRDefault="007D7D0D" w:rsidP="000763D2">
      <w:pPr>
        <w:jc w:val="center"/>
      </w:pPr>
    </w:p>
    <w:p w14:paraId="2D1CD159" w14:textId="77777777" w:rsidR="007D7D0D" w:rsidRDefault="007D7D0D" w:rsidP="000763D2">
      <w:pPr>
        <w:jc w:val="both"/>
      </w:pPr>
    </w:p>
    <w:sectPr w:rsidR="007D7D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5454E8"/>
    <w:multiLevelType w:val="hybridMultilevel"/>
    <w:tmpl w:val="2F6C945E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0D"/>
    <w:rsid w:val="000763D2"/>
    <w:rsid w:val="00107B76"/>
    <w:rsid w:val="00116877"/>
    <w:rsid w:val="00314E40"/>
    <w:rsid w:val="0043595F"/>
    <w:rsid w:val="007D7D0D"/>
    <w:rsid w:val="0080159D"/>
    <w:rsid w:val="00875EE2"/>
    <w:rsid w:val="00B81F2E"/>
    <w:rsid w:val="00D0094F"/>
    <w:rsid w:val="00E8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F99B01"/>
  <w15:chartTrackingRefBased/>
  <w15:docId w15:val="{02874F22-97AE-442A-A0D3-492CBCA4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D7D0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7D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D7D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6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116877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875E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8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1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111837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ate.chaper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walterpinots@outlook.com</dc:creator>
  <cp:keywords/>
  <dc:description/>
  <cp:lastModifiedBy>walterpinots@outlook.com</cp:lastModifiedBy>
  <cp:revision>2</cp:revision>
  <dcterms:created xsi:type="dcterms:W3CDTF">2020-05-19T14:52:00Z</dcterms:created>
  <dcterms:modified xsi:type="dcterms:W3CDTF">2020-05-19T14:52:00Z</dcterms:modified>
</cp:coreProperties>
</file>