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A4011" w14:textId="77777777" w:rsidR="00101B17" w:rsidRDefault="00101B17" w:rsidP="00101B17">
      <w:pPr>
        <w:tabs>
          <w:tab w:val="left" w:pos="1075"/>
        </w:tabs>
        <w:rPr>
          <w:rFonts w:ascii="Times New Roman" w:hAnsi="Times New Roman" w:cs="Times New Roman"/>
          <w:lang w:val="es-MX"/>
        </w:rPr>
      </w:pPr>
    </w:p>
    <w:p w14:paraId="07B8BF6B" w14:textId="77777777" w:rsidR="00101B17" w:rsidRPr="00A7303A" w:rsidRDefault="00101B17" w:rsidP="00101B17">
      <w:pPr>
        <w:pStyle w:val="Sinespaciad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A7303A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LICEO CHAPERO </w:t>
      </w:r>
    </w:p>
    <w:p w14:paraId="55942D48" w14:textId="77777777" w:rsidR="00101B17" w:rsidRPr="00A7303A" w:rsidRDefault="00101B17" w:rsidP="00101B17">
      <w:pPr>
        <w:pStyle w:val="Sinespaciad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A7303A">
        <w:rPr>
          <w:rFonts w:ascii="Times New Roman" w:hAnsi="Times New Roman" w:cs="Times New Roman"/>
          <w:b/>
          <w:bCs/>
          <w:sz w:val="24"/>
          <w:szCs w:val="24"/>
          <w:lang w:val="es-MX"/>
        </w:rPr>
        <w:t>ESTUDIOS SOCIALES</w:t>
      </w:r>
    </w:p>
    <w:p w14:paraId="309A12F3" w14:textId="77777777" w:rsidR="00101B17" w:rsidRDefault="00101B17" w:rsidP="00101B17">
      <w:pPr>
        <w:pStyle w:val="Sinespaciad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TERCERO</w:t>
      </w:r>
      <w:r w:rsidRPr="00A7303A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BÁSICO </w:t>
      </w:r>
    </w:p>
    <w:p w14:paraId="21D5CE6B" w14:textId="77777777" w:rsidR="00101B17" w:rsidRPr="00A7303A" w:rsidRDefault="00101B17" w:rsidP="00101B17">
      <w:pPr>
        <w:pStyle w:val="Sinespaciad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SECCIÓN A Y B</w:t>
      </w:r>
    </w:p>
    <w:p w14:paraId="225CA60E" w14:textId="77777777" w:rsidR="00101B17" w:rsidRDefault="00101B17" w:rsidP="00101B17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</w:p>
    <w:p w14:paraId="575B2FFD" w14:textId="77777777" w:rsidR="00101B17" w:rsidRPr="0048039B" w:rsidRDefault="00101B17" w:rsidP="00101B17">
      <w:pPr>
        <w:pStyle w:val="Sinespaciado"/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48039B">
        <w:rPr>
          <w:rFonts w:ascii="Times New Roman" w:hAnsi="Times New Roman" w:cs="Times New Roman"/>
          <w:b/>
          <w:bCs/>
          <w:sz w:val="24"/>
          <w:szCs w:val="24"/>
          <w:lang w:val="es-MX"/>
        </w:rPr>
        <w:t>HOJA DE TRABAJO</w:t>
      </w:r>
    </w:p>
    <w:p w14:paraId="604CF2FF" w14:textId="77777777" w:rsidR="00101B17" w:rsidRPr="00A7303A" w:rsidRDefault="00101B17" w:rsidP="00101B17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A7303A">
        <w:rPr>
          <w:rFonts w:ascii="Times New Roman" w:hAnsi="Times New Roman" w:cs="Times New Roman"/>
          <w:sz w:val="24"/>
          <w:szCs w:val="24"/>
          <w:lang w:val="es-MX"/>
        </w:rPr>
        <w:t xml:space="preserve">Segunda unidad: </w:t>
      </w:r>
      <w:r>
        <w:rPr>
          <w:rFonts w:ascii="Times New Roman" w:hAnsi="Times New Roman" w:cs="Times New Roman"/>
          <w:sz w:val="24"/>
          <w:szCs w:val="24"/>
          <w:lang w:val="es-MX"/>
        </w:rPr>
        <w:t>G</w:t>
      </w:r>
      <w:r w:rsidRPr="00A7303A">
        <w:rPr>
          <w:rFonts w:ascii="Times New Roman" w:hAnsi="Times New Roman" w:cs="Times New Roman"/>
          <w:sz w:val="24"/>
          <w:szCs w:val="24"/>
          <w:lang w:val="es-MX"/>
        </w:rPr>
        <w:t xml:space="preserve">eografía </w:t>
      </w:r>
    </w:p>
    <w:p w14:paraId="031304AC" w14:textId="77777777" w:rsidR="00101B17" w:rsidRDefault="00101B17" w:rsidP="00101B17">
      <w:pPr>
        <w:rPr>
          <w:rFonts w:ascii="Times New Roman" w:hAnsi="Times New Roman" w:cs="Times New Roman"/>
          <w:lang w:val="es-MX"/>
        </w:rPr>
      </w:pPr>
    </w:p>
    <w:p w14:paraId="0BA6DA68" w14:textId="77777777" w:rsidR="00101B17" w:rsidRPr="00D94B90" w:rsidRDefault="00101B17" w:rsidP="00101B17">
      <w:pPr>
        <w:jc w:val="both"/>
        <w:rPr>
          <w:rFonts w:ascii="Times New Roman" w:hAnsi="Times New Roman" w:cs="Times New Roman"/>
          <w:b/>
          <w:bCs/>
          <w:lang w:val="es-MX"/>
        </w:rPr>
      </w:pPr>
      <w:r w:rsidRPr="00D94B90">
        <w:rPr>
          <w:rFonts w:ascii="Times New Roman" w:hAnsi="Times New Roman" w:cs="Times New Roman"/>
          <w:b/>
          <w:bCs/>
          <w:lang w:val="es-MX"/>
        </w:rPr>
        <w:t>Instrucciones: Según el país de los cinco continentes asignados en clase, investigar:</w:t>
      </w:r>
    </w:p>
    <w:p w14:paraId="1B1589CC" w14:textId="77777777" w:rsidR="00101B17" w:rsidRPr="0048039B" w:rsidRDefault="00101B17" w:rsidP="00101B1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MX"/>
        </w:rPr>
      </w:pPr>
      <w:r w:rsidRPr="0048039B">
        <w:rPr>
          <w:rFonts w:ascii="Times New Roman" w:hAnsi="Times New Roman" w:cs="Times New Roman"/>
          <w:lang w:val="es-MX"/>
        </w:rPr>
        <w:t>Datos generales del país: Origel del nombre del país, moneda, idiomas oficiales y ubicación geográfica.</w:t>
      </w:r>
    </w:p>
    <w:p w14:paraId="2454228E" w14:textId="77777777" w:rsidR="00101B17" w:rsidRDefault="00101B17" w:rsidP="00101B1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Sistema Político: tipo de régimen político. Forma de elección de presidente o figura pública. </w:t>
      </w:r>
    </w:p>
    <w:p w14:paraId="4ABE68CE" w14:textId="77777777" w:rsidR="00101B17" w:rsidRPr="0048039B" w:rsidRDefault="00101B17" w:rsidP="00101B1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MX"/>
        </w:rPr>
      </w:pPr>
      <w:r w:rsidRPr="0048039B">
        <w:rPr>
          <w:rFonts w:ascii="Times New Roman" w:hAnsi="Times New Roman" w:cs="Times New Roman"/>
          <w:lang w:val="es-MX"/>
        </w:rPr>
        <w:t>Economía: Tipo de sistema económico, productos de importación</w:t>
      </w:r>
      <w:r>
        <w:rPr>
          <w:rFonts w:ascii="Times New Roman" w:hAnsi="Times New Roman" w:cs="Times New Roman"/>
          <w:lang w:val="es-MX"/>
        </w:rPr>
        <w:t>,</w:t>
      </w:r>
      <w:r w:rsidRPr="0048039B">
        <w:rPr>
          <w:rFonts w:ascii="Times New Roman" w:hAnsi="Times New Roman" w:cs="Times New Roman"/>
          <w:lang w:val="es-MX"/>
        </w:rPr>
        <w:t xml:space="preserve"> exportación y porcentaje de desempleo.</w:t>
      </w:r>
    </w:p>
    <w:p w14:paraId="05C78669" w14:textId="77777777" w:rsidR="00101B17" w:rsidRPr="0048039B" w:rsidRDefault="00101B17" w:rsidP="00101B1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MX"/>
        </w:rPr>
      </w:pPr>
      <w:r w:rsidRPr="0048039B">
        <w:rPr>
          <w:rFonts w:ascii="Times New Roman" w:hAnsi="Times New Roman" w:cs="Times New Roman"/>
          <w:lang w:val="es-MX"/>
        </w:rPr>
        <w:t xml:space="preserve">Demografía: Porcentaje de población total, porcentaje de mujeres y hombres, tasa de mortalidad y natalidad. </w:t>
      </w:r>
    </w:p>
    <w:p w14:paraId="527C2496" w14:textId="77777777" w:rsidR="00101B17" w:rsidRPr="0048039B" w:rsidRDefault="00101B17" w:rsidP="00101B1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MX"/>
        </w:rPr>
      </w:pPr>
      <w:r w:rsidRPr="0048039B">
        <w:rPr>
          <w:rFonts w:ascii="Times New Roman" w:hAnsi="Times New Roman" w:cs="Times New Roman"/>
          <w:lang w:val="es-MX"/>
        </w:rPr>
        <w:t xml:space="preserve">Cultura: Símbolos nacionales, gastronomía, sitios turísticos </w:t>
      </w:r>
    </w:p>
    <w:p w14:paraId="7F948267" w14:textId="77777777" w:rsidR="00101B17" w:rsidRDefault="00101B17" w:rsidP="00101B17">
      <w:pPr>
        <w:jc w:val="both"/>
        <w:rPr>
          <w:rFonts w:ascii="Times New Roman" w:hAnsi="Times New Roman" w:cs="Times New Roman"/>
          <w:lang w:val="es-MX"/>
        </w:rPr>
      </w:pPr>
      <w:r w:rsidRPr="00FF0F38">
        <w:rPr>
          <w:rFonts w:ascii="Times New Roman" w:hAnsi="Times New Roman" w:cs="Times New Roman"/>
          <w:lang w:val="es-MX"/>
        </w:rPr>
        <w:t>Se aplaza la fecha para el miércoles 25 de marzo.</w:t>
      </w:r>
      <w:r>
        <w:rPr>
          <w:rFonts w:ascii="Times New Roman" w:hAnsi="Times New Roman" w:cs="Times New Roman"/>
          <w:lang w:val="es-MX"/>
        </w:rPr>
        <w:t xml:space="preserve"> Puede ser a mano o a computadora. Subir el archivo o foto a la plataforma </w:t>
      </w:r>
      <w:proofErr w:type="spellStart"/>
      <w:r>
        <w:rPr>
          <w:rFonts w:ascii="Times New Roman" w:hAnsi="Times New Roman" w:cs="Times New Roman"/>
          <w:lang w:val="es-MX"/>
        </w:rPr>
        <w:t>classroom</w:t>
      </w:r>
      <w:proofErr w:type="spellEnd"/>
      <w:r>
        <w:rPr>
          <w:rFonts w:ascii="Times New Roman" w:hAnsi="Times New Roman" w:cs="Times New Roman"/>
          <w:lang w:val="es-MX"/>
        </w:rPr>
        <w:t xml:space="preserve"> según pasos enviados al presidente de la clase. </w:t>
      </w:r>
    </w:p>
    <w:p w14:paraId="11D2BE35" w14:textId="77777777" w:rsidR="00855943" w:rsidRDefault="00855943" w:rsidP="00855943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Por la situación actual la exposición no se podrá realizar. </w:t>
      </w:r>
    </w:p>
    <w:p w14:paraId="7F5BA98B" w14:textId="77777777" w:rsidR="00101B17" w:rsidRPr="009A7111" w:rsidRDefault="00101B17" w:rsidP="00101B17">
      <w:pPr>
        <w:rPr>
          <w:rFonts w:ascii="Times New Roman" w:hAnsi="Times New Roman" w:cs="Times New Roman"/>
          <w:lang w:val="es-MX"/>
        </w:rPr>
      </w:pPr>
      <w:bookmarkStart w:id="0" w:name="_GoBack"/>
      <w:bookmarkEnd w:id="0"/>
    </w:p>
    <w:p w14:paraId="7A842AB6" w14:textId="77777777" w:rsidR="00101B17" w:rsidRDefault="00101B17" w:rsidP="00101B17">
      <w:pPr>
        <w:rPr>
          <w:rFonts w:ascii="Times New Roman" w:hAnsi="Times New Roman" w:cs="Times New Roman"/>
          <w:lang w:val="es-MX"/>
        </w:rPr>
      </w:pPr>
    </w:p>
    <w:p w14:paraId="3B6773A4" w14:textId="77777777" w:rsidR="00101B17" w:rsidRPr="00863809" w:rsidRDefault="00101B17" w:rsidP="00101B17">
      <w:pPr>
        <w:tabs>
          <w:tab w:val="left" w:pos="1075"/>
        </w:tabs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ab/>
      </w:r>
    </w:p>
    <w:p w14:paraId="0ACC273C" w14:textId="77777777" w:rsidR="00101B17" w:rsidRPr="00863809" w:rsidRDefault="00101B17" w:rsidP="00101B17">
      <w:pPr>
        <w:tabs>
          <w:tab w:val="left" w:pos="1075"/>
        </w:tabs>
        <w:rPr>
          <w:rFonts w:ascii="Times New Roman" w:hAnsi="Times New Roman" w:cs="Times New Roman"/>
          <w:lang w:val="es-MX"/>
        </w:rPr>
      </w:pPr>
    </w:p>
    <w:p w14:paraId="5509D54E" w14:textId="77777777" w:rsidR="00B95E52" w:rsidRDefault="00B95E52"/>
    <w:sectPr w:rsidR="00B95E5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9B85E" w14:textId="77777777" w:rsidR="00AC317C" w:rsidRDefault="00AC317C">
      <w:pPr>
        <w:spacing w:after="0" w:line="240" w:lineRule="auto"/>
      </w:pPr>
      <w:r>
        <w:separator/>
      </w:r>
    </w:p>
  </w:endnote>
  <w:endnote w:type="continuationSeparator" w:id="0">
    <w:p w14:paraId="0CA99190" w14:textId="77777777" w:rsidR="00AC317C" w:rsidRDefault="00AC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6AF96" w14:textId="77777777" w:rsidR="00AC317C" w:rsidRDefault="00AC317C">
      <w:pPr>
        <w:spacing w:after="0" w:line="240" w:lineRule="auto"/>
      </w:pPr>
      <w:r>
        <w:separator/>
      </w:r>
    </w:p>
  </w:footnote>
  <w:footnote w:type="continuationSeparator" w:id="0">
    <w:p w14:paraId="65DCEC81" w14:textId="77777777" w:rsidR="00AC317C" w:rsidRDefault="00AC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40A96" w14:textId="77777777" w:rsidR="00A7303A" w:rsidRDefault="00101B17">
    <w:pPr>
      <w:pStyle w:val="Encabezado"/>
    </w:pPr>
    <w:r>
      <w:rPr>
        <w:rFonts w:ascii="Times New Roman" w:hAnsi="Times New Roman" w:cs="Times New Roman"/>
        <w:noProof/>
        <w:lang w:val="es-MX"/>
      </w:rPr>
      <w:drawing>
        <wp:anchor distT="0" distB="0" distL="114300" distR="114300" simplePos="0" relativeHeight="251659264" behindDoc="1" locked="0" layoutInCell="1" allowOverlap="1" wp14:anchorId="22874230" wp14:editId="3A02E7FB">
          <wp:simplePos x="0" y="0"/>
          <wp:positionH relativeFrom="column">
            <wp:posOffset>4912616</wp:posOffset>
          </wp:positionH>
          <wp:positionV relativeFrom="paragraph">
            <wp:posOffset>-307529</wp:posOffset>
          </wp:positionV>
          <wp:extent cx="1335405" cy="1335405"/>
          <wp:effectExtent l="0" t="0" r="0" b="0"/>
          <wp:wrapTight wrapText="bothSides">
            <wp:wrapPolygon edited="0">
              <wp:start x="0" y="0"/>
              <wp:lineTo x="0" y="21261"/>
              <wp:lineTo x="21261" y="21261"/>
              <wp:lineTo x="21261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E7B27"/>
    <w:multiLevelType w:val="hybridMultilevel"/>
    <w:tmpl w:val="C0C85E9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17"/>
    <w:rsid w:val="00101B17"/>
    <w:rsid w:val="00855943"/>
    <w:rsid w:val="00AC317C"/>
    <w:rsid w:val="00B9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866160"/>
  <w15:chartTrackingRefBased/>
  <w15:docId w15:val="{D0AA9C05-B76A-4D0A-B6D8-B728E550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B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1B1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1B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1B17"/>
  </w:style>
  <w:style w:type="paragraph" w:styleId="Sinespaciado">
    <w:name w:val="No Spacing"/>
    <w:uiPriority w:val="1"/>
    <w:qFormat/>
    <w:rsid w:val="00101B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50257524818</dc:creator>
  <cp:keywords/>
  <dc:description/>
  <cp:lastModifiedBy>50257524818</cp:lastModifiedBy>
  <cp:revision>2</cp:revision>
  <dcterms:created xsi:type="dcterms:W3CDTF">2020-03-17T00:39:00Z</dcterms:created>
  <dcterms:modified xsi:type="dcterms:W3CDTF">2020-03-17T00:42:00Z</dcterms:modified>
</cp:coreProperties>
</file>